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Week 1789: SIRGAS solution aligned to IGb08 (</w:t>
      </w:r>
      <w:proofErr w:type="spell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wrt</w:t>
      </w:r>
      <w:proofErr w:type="spell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igs14P1789)     22-MAY-14 18:06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--------------------------------------------------------------------------------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LOCAL GEODETIC DATUM: IGb08             EPOCH: 2014-04-23 12:00:00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NUM  STATION NAME           X (M)          Y (M)          Z (M)     FLAG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 </w:t>
      </w: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1  AACR 40612M001     644009.00329 -6251064.27069  1093780.87610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 xml:space="preserve">  2  ABCC 41939M001    1739438.03238 -6117252.53565   515065.02300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 xml:space="preserve">  3  ABMF 97103M001    2919785.74267 -5383745.00143  1774604.77567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 xml:space="preserve">  4  ABPD 41941M001    1742983.25022 -6118331.49783   494730.66808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 xml:space="preserve">  5  ABPW 41940M001    1753507.21589 -6113239.05134   518210.53543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 xml:space="preserve">  9  AGCA 41907M001    1782547.06378 -6054787.94754   916299.49029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 xml:space="preserve"> 14  ALAR 41653M001    5043729.69103 -3753105.59815 -1072966.87964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 xml:space="preserve"> 15  ALBE 41943M001    1806735.01430 -6056493.31710   855562.51143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 xml:space="preserve"> 18  ALEC 42029M001    1233231.86950 -6255435.57338  -243534.53047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 xml:space="preserve"> 22  ALUM 41535M001    2253309.66229 -5206250.77335 -2911357.27775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 xml:space="preserve"> </w:t>
      </w: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24  AMCO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41696M001    2652254.91332 -5775435.42325  -538086.98981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</w:t>
      </w: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27  ANDS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41908S001     898664.09725 -6160668.03210  1380782.91094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</w:t>
      </w: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29  ANGO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41720M001    1501375.43775 -4817906.43867 -3887623.56395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</w:t>
      </w: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31  ANTC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41713S001    1608538.58348 -4816370.39012 -3847798.30519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</w:t>
      </w: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33  APSA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41675M001    3999377.28796 -4968443.11175    -6662.74236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</w:t>
      </w: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highlight w:val="blue"/>
          <w:lang w:val="en-US" w:eastAsia="es-CO"/>
        </w:rPr>
        <w:t>34  APTO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highlight w:val="blue"/>
          <w:lang w:val="en-US" w:eastAsia="es-CO"/>
        </w:rPr>
        <w:t xml:space="preserve"> 41933S001    1460797.92703 -6147200.74536   868399.53784    A</w:t>
      </w:r>
      <w:bookmarkStart w:id="0" w:name="_GoBack"/>
      <w:bookmarkEnd w:id="0"/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</w:t>
      </w: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36  AREQ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42202M005    1942826.23321 -5804070.33450 -1796894.17678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</w:t>
      </w: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37  AREV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42202M005    1942826.23362 -5804070.33610 -1796894.17827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</w:t>
      </w: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45  AUTF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41515S001    1360918.98083 -3420457.97528 -5191175.15974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</w:t>
      </w: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49  AZUL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41529M001    2566993.09905 -4424962.84870 -3796807.67872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</w:t>
      </w: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50  BABR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41684M001    4410351.43530 -4409565.67206 -1333726.53320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</w:t>
      </w: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53  BAIR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41665M001    4659351.62490 -4174512.25473 -1242318.81044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</w:t>
      </w: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60  BARI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40917M001    -140886.88687 -6138415.59121  1726037.51800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</w:t>
      </w: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61  BATF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41666M001    4677358.27963 -3889198.85335 -1911503.82109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</w:t>
      </w: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62  BAVC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41669M001    4667609.32284 -4029356.55867 -1628384.76784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</w:t>
      </w: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64  BCAR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41539M001    2652930.04829 -4295643.51851 -3884618.41748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</w:t>
      </w: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67  BEJA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41947M001    1758043.02759 -6081158.66386   778801.07200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</w:t>
      </w: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68  BELE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41622M001    4228138.98407 -4772752.10346  -155761.18735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</w:t>
      </w: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79  BOAV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41636M001    3117452.18062 -5555487.85491   314480.91727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</w:t>
      </w: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80  BOGA 41901M002    1744517.20379 -6116051.15221   512581.03610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 xml:space="preserve"> 83  BOGT 41901M001    1744398.92350 -6116037.14275   512731.83340    W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 xml:space="preserve"> </w:t>
      </w: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84  BOMJ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41612M001    4510195.80845 -4268322.38642 -1453035.11287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</w:t>
      </w: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87  BQLA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41934S001    1636421.58010 -6043722.30725  1211155.28758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</w:t>
      </w: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88  BRAZ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41606M001    4115014.06251 -4550641.61885 -1741443.83737    W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</w:t>
      </w: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90  BRFT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41602M002    4985393.50247 -3954993.44917  -428426.58702    W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</w:t>
      </w: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91  BRMU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42501S004    2304703.34896 -4874817.16635  3395187.01331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</w:t>
      </w: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98  BUEN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41912S001    1430383.89563 -6200818.15701   428934.10686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103  CALL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42205M001    1387454.29622 -6081996.18708 -1324212.14128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106  CART 41902M001    1567348.70119 -6075293.46651  1142850.91001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111  CATA 41534M001    2302597.66781 -5117329.05836 -3022751.21558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117  CEEU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41602M003    4985392.72372 -3954993.31762  -428437.77975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118  CEFE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41637M001    4562488.48290 -3871935.85104 -2200001.39451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119  CEFT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41682M001    4983062.73215 -3959862.92949  -410039.40440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121  CHAC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41553M001    2921442.75147 -4854358.56853 -2919683.28050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lastRenderedPageBreak/>
        <w:t>123  CHEC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42030M001    1346610.34838 -6235930.09774   -37523.74741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124  CHET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40526M001     179584.70423 -6048080.63752  2010447.34637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125  CHIH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40525M001   -1552307.90660 -5382771.95484  3041779.73721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127  CHIS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40906M001     -31215.01141 -6138465.76453  1726813.93670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128  CHPI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41609M003    4164613.88853 -4162456.93488 -2445028.69293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129  CHTI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50242M001   -4607856.08128  -272375.57942 -4386954.31409    W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136  CLEC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42031M001    1109944.02319 -6266376.47615  -453457.43605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137  CN30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41203M001     676924.88116 -6203013.41373  1316710.99804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140  COAT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40907M001    -202935.63756 -6167720.55882  1608322.62493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142  COEC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42023M001    1349943.46239 -6236876.42730    79222.35368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143  COL2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40524M001   -1427005.66181 -5852976.04282  2089088.96162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145  CONZ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41719M002    1492004.55184 -4887911.27717 -3803640.25863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146  COPO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41714S001    1907040.96500 -5337379.00947 -2916334.66659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147  CORD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41511M001    2345503.86921 -4910842.87691 -3316365.27280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150  COTZ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40908M001    -114148.90844 -6180070.67150  1568955.88865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155  CRAT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41619M001    4888826.00893 -4017957.47321  -798308.83345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156  CRCP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40612M002     643206.96172 -6250876.63932  1095084.91133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157  CRCS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42401M001    2459721.85008 -5770508.86801  1155112.13497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159  CRO1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43201M001    2607771.28806 -5488076.61319  1932767.90483    W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161  CRUZ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41641M001    1883105.42106 -6035606.25125  -839206.14623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163  CSLO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41540M001    1918784.58542 -5078509.37204 -3341569.31958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165  CUEC 42009M001    1215704.32744 -6255712.14867  -318818.91814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166  CUIB 41603M001    3430711.37789 -5099641.62398 -1699432.74280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167  CULC 40529M001   -1733739.07306 -5528108.57705  2658500.49334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169  CUM3 42404M001    2730899.28444 -5647885.95808  1146938.73455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170  CXEC 42038M001    1259454.46833 -6254555.57290  -103452.65128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172  DARI 41305M001    1294491.32301 -6171665.92256   953832.24990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175  DAVI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41302M001     830823.89689 -6254882.42088   928363.10208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184  EBYP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41538M001    3178529.88041 -4693288.16082 -2914645.34632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185  ECEC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42027M001    1167630.01333 -6270565.74388   -30060.36471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186  EESC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41694M001    3967006.96315 -4390247.42953 -2375229.75939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189  ELEN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40902S001      14103.70304 -6103995.01681  1843981.74820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191  EPEC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42039M001    1277936.99297 -6251278.05344   -34832.46368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192  EREC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42037M001    1255116.46420 -6253531.73395  -184844.54118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193  ESMR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42011M001    1137650.06828 -6275256.30827   103347.73678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194  ESQU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41533M001    1498229.06114 -4432287.11491 -4321164.20094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196  ETCG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40602M001     645208.30220 -6249842.15131  1100399.58805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202  FALK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80602M001    2106811.37282 -3355170.70754 -4981786.27711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209  FQNE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41936S001    1779063.78816 -6097672.86547   603896.82685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215  GARA 41945M001    1819791.60512 -6088854.57900   561298.37079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218  GLPS 42005M002     -33801.18360 -6377516.51319   -82154.28859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225  GOGY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48095M001    3989705.19341 -4631044.63320 -1817529.83908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226  GOJA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41654M001    3761502.38720 -4767353.02537 -1946325.80067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228  GOLD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40405S031   -2353614.47040 -4641385.27717  3676976.40198    W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233  GRE0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43501S001    2961421.11360 -5486288.67479  1341394.44703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236  GUAT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40901S001     -56063.53790 -6174978.64762  1596665.29138    W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241  GVRE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41949M001    1901102.57244 -6081754.14324   284275.85795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242  GYEC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42007M001    1118628.44753 -6274783.79008  -237610.22035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243  GZEC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42032M001    1260716.88941 -6241813.21068  -375920.61198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246  HER2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40522M001   -1996004.06090 -5208674.51387  3082959.51290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260  HUEH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40903S001    -161402.89743 -6152678.42796  1674573.87906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262  IACR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41721M001    2036608.39920 -5698319.65940 -2008830.90840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lastRenderedPageBreak/>
        <w:t>263  IBAG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41918S001    1623166.64267 -6149837.64638   489244.31009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264  IBEC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42024M001    1313928.06361 -6243506.42851    38731.88993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265  ICAM 40514M002     -55248.66807 -6001113.48846  2152446.17376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266  ICEP 40531M001    -859277.41637 -5972129.08607  2067506.62710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267  IDGO 40532M001   -1469909.75469 -5640213.59524  2585866.52331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270  IGM1 41505M003    2751804.03334 -4479879.36423 -3598922.43166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274  ILHA 41634M001    3735306.34085 -4669666.44641 -2212269.29905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275  IMBT 41638M001    3714771.54877 -4221851.15285 -2999473.75764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276  IMPZ 41615M001    4289656.37849 -4680884.96240  -606347.14610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277  INEG 40507M001   -1260435.71308 -5788547.00596  2360339.95415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279  IPAZ 40521M002   -2023265.44176 -5460589.86145  2592968.28243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281  IQQE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41708S002    2034208.16394 -5629172.47435 -2196141.73704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286  ISCO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40611M001     326077.44906 -6340127.28464   612125.74729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287  ISPA 41703M007   -1881703.06453 -5359979.89707 -2890599.28470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290  JBAL 41537M001    2335115.59028 -5153171.44245 -2935953.10128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311  KOUG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97301M402    3855263.32200 -5049731.99774   563040.45709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312  KOUR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97301M210    3839591.34720 -5059567.57525   579957.15995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324  LHCL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41518S001    2079355.52674 -4582903.58599 -3905925.56324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325  LJEC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42010M001    1192829.01056 -6252161.65395  -440799.13805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330  LPGS 41510M001    2780102.99158 -4437418.98558 -3629404.41352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335  MA01 41542M001    1856058.97180 -4607179.75087 -3988295.50799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336  MABA 41642M001    4156055.60948 -4801656.52619  -592100.47395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337  MABS 41681M001    4389634.21262 -4551909.71319  -830725.08448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341  MAEC 42013M001    1312399.12707 -6237499.83984  -254805.73882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346  MANA 41201S001     407981.89909 -6222925.66090  1333529.02345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349  MAPA 41629M001    4005461.10559 -4963550.33539     5162.41166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351  MARA 42402M001    1976117.21759 -5948895.09041  1173592.34987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353  MAS1 31303M002    5439192.17208 -1522055.31461  2953454.98579    W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368  MERI 40520M001      39480.70223 -5957733.08615  2269335.11664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370  MEXI 40519M001   -2312590.99881 -4853743.71671  3419740.41038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371  MGBH 41667M001    4320741.80233 -4161560.53220 -2161984.06148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372  MGIN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41647M001    4076879.94443 -4270390.99022 -2407417.95655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373  MGMC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41624M002    4406284.93843 -4234092.89240 -1822973.63698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374  MGRP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41680M001    4176141.95643 -4344591.24581 -2085669.60635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375  MGUB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41652M001    4019130.60138 -4504012.60687 -2055168.62436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376  MGUE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41558M001    1823327.87591 -4850352.46891 -3709085.50220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378  MHEC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42022M001    1110452.02945 -6270365.60219  -360372.69704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382  MKEA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40477M001   -5464105.32946 -2495165.79629  2148291.50204    W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393  MRLS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40909M001     123434.67437 -6147557.34810  1689464.02676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394  MSCG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41649M001    3468912.06063 -4870550.46394 -2213735.33352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396  MSDR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48096M001    3395050.17015 -4836120.50297 -2394508.44352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397  MTBA 41663M001    3755485.24423 -4852853.54617 -1735109.07796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398  MTCN 41687M001    3795147.55812 -4905277.14042 -1485352.87476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399  MTCO 41670M001    3553110.81179 -5161363.47240 -1187759.86473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402  MTSF 41655M001    3960733.80404 -4832787.74878 -1276214.99089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403  MTSR 41689M001    3506740.99481 -5145977.20715 -1376425.12670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404  MTVB 41690M001    3085619.65741 -5334029.58734 -1640843.71480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405  MTY2 40518M001   -1029483.55439 -5657637.22316  2750926.07735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406  MZAC 41503M001    1932262.63409 -5001226.59244 -3444667.80606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407  MZAE 41530M001    1987261.15413 -4955975.77621 -3477976.94474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413  NARA 40910M001     -86147.43236 -6093265.03120  1876839.82673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414  NAS0 43607S001    1255070.72888 -5643661.85848  2684338.99769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lastRenderedPageBreak/>
        <w:t>416  NAUS 41614M002    3179409.32845 -5519130.67530  -334110.01378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418  NEIA 41620M002    3875254.96976 -4292588.76610 -2681108.59250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419  NESA 41546M001    2106689.33488 -4407656.75382 -4086996.63230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425  NJEC 42028M001    1147858.34941 -6267031.13674  -295701.18668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426  NKLG 32809M002    6287385.73839  1071574.73644    39133.08330    W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438  OAX2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40517M001    -713483.09480 -6058316.07535  1861594.70997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439  OHI2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66008M005    1525812.04020 -2432478.22303 -5676165.54827    W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442  ONRJ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41635M001    4283638.35975 -4026028.89333 -2466096.66993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446  OSOR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41722M001    1409577.39693 -4640519.16051 -4128620.12946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447  OURI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41631M001    3785720.21240 -4494897.68336 -2471710.41558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450  PAAT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41683M001    3904887.66418 -5030761.05005  -353774.87718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452  PAIT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41685M001    3553351.98342 -5275278.30087  -473671.53112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457  PARC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41716S001    1255992.51580 -3622975.18841 -5079719.19096    W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460  PBCG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41656M001    5125899.39041 -3711505.67697  -795650.43649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465  PDEC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42033M001    1198944.97931 -6244385.36301  -513442.62158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466  PDEL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31906M004    4551595.91726 -2186892.97052  3883410.95247    W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469  PEPE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41650M001    4785329.91159 -4087942.52925 -1033193.82862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470  PERA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41905S001    1571418.68552 -6160208.40558   529446.54402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474  PIE1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40456M001   -1640917.03312 -5014781.20006  3575447.05054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478  PISR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41673M001    4629725.27257 -4272600.36527  -994572.44856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479  PITN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41691M001    4661982.62685 -4315989.88589  -563478.51789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480  PJEC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42034M001    1060545.90030 -6287136.61294  -171639.17249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481  PMB1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43702S001    3626394.12486 -5206998.15107   643353.22003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482  POAL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41616M001    3467519.42202 -4300378.61039 -3177517.57807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484  POLI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41630M001    4010099.51655 -4259927.38712 -2533538.63027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491  POVE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41628M001    2774265.58381 -5662060.13988  -959415.81144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492  PPTE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41611M002    3687624.36685 -4620818.74138 -2386880.20301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493  PRCV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48097M001    3444651.90723 -4649463.12057 -2675662.56524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495  PREC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42035M001    1329685.27229 -6236040.70846  -188840.28144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496  PRGU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41671M001    3590927.10721 -4512405.70434 -2718013.19399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497  PRMA 41674M001    3610720.82493 -4611288.45766 -2518636.16414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499  PRNA 41554M001    2674872.27833 -4721942.43865 -3339902.71162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500  PSTO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41925S001    1404951.76414 -6222655.06840   134028.72216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511  QUEM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42020M001    1272483.48538 -6252975.32299   -26224.28085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513  QUIB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41926S001    1464760.42367 -6175537.22879   629220.91607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515  QVEC 42012M001    1165494.08918 -6269857.60951  -111925.73046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520  RECF 41617M001    5176588.59572 -3618162.19612  -887363.73300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526  RIO2 41507M006    1429907.85271 -3495354.88597 -5122698.56478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527  RIOB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41645M001    2373576.75302 -5817088.39289 -1096515.59750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528  RIOD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41608M001    4280294.88541 -4034431.29711 -2458141.20645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530  RIOH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41927S001    1841101.08915 -5973351.30993  1264686.67568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531  RIOP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42006M001    1255144.97173 -6253609.42925  -182569.77094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532  RJCG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41657M001    4450354.24560 -3913332.84631 -2350256.20822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533  RNMO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41664M001    5051170.13495 -3851509.51465  -574681.19924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534  RNNA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41668M001    5184572.49659 -3658358.30044  -644238.46432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536  ROCD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41679M001    3055332.32135 -5409951.41752 -1438685.19054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537  ROGM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41651M001    2615472.41086 -5694455.87751 -1185599.75258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538  ROJI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41658M001    2945010.55093 -5529377.04020 -1194259.14226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539  ROSA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41632M001    3551520.47863 -4704836.15667 -2428155.56549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541  RSAL 41699M001    3116428.46428 -4580325.02614 -3150197.27116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543  SAGA 41639M001    2486243.72363 -5873685.31298   -15906.65399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544  SALU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41640M001    4566947.86983 -4443098.53253  -286674.62422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lastRenderedPageBreak/>
        <w:t>546  SAMA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41928S001    1704996.26176 -6020152.28606  1233459.31693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550  SAVO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41643M001    4870283.73684 -3864605.33522 -1418872.44159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552  SCCH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41659M001    3450305.43375 -4512731.71796 -2892128.09187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553  SCEC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42025M001      42854.19491 -6377214.66354   -99810.16267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555  SCLA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41660M001    3606986.05006 -4345293.30101 -2956654.03796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557  SCRZ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41801M001    2743005.91236 -5420745.23861 -1937117.04502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560  SEEC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42036M001    1007568.28699 -6293266.41508  -245375.06420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566  SINC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41946M001    1588028.25114 -6091166.34362  1025655.06447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567  SJRP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41633M001    3885706.89921 -4527124.01994 -2249399.96727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568  SL01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41543M001    2147509.03528 -4895414.31441 -3468961.94974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570  SMAR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41621M001    3280748.42349 -4468909.82501 -3143408.54023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571  SMRT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43102S001    2743826.23658 -5410452.39785  1962823.07397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575  SNLR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42021M001    1233412.59791 -6256121.70913   142907.66694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580  SPAR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41676M001    3789545.39211 -4587255.81535 -2290619.18795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581  SPBO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41692M001    3902211.60319 -4400160.60451 -2461983.45630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582  SPCA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41678M001    4007215.09876 -4306650.26504 -2458220.38607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583  SPJA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41686M001    3957806.68528 -4440069.84201 -2296499.69415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587  SRNW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43703M001    3455962.44591 -5320074.88222   656216.14328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589  SRZN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43701S005    3623419.94851 -5214015.45196   602359.30451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590  SSA1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41644M001    4863840.30425 -3871158.66485 -1422726.61735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591  SSIA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41401S001      95567.06489 -6197785.58558  1500590.58680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593  STHL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30606M003    6104817.22196  -605827.93102 -1740738.78311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606  SVIC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41536M001    3303870.02830 -4629721.67387 -2877845.95629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614  TAMP 40516M001    -807922.72458 -5849358.24163  2402967.65417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616  TAXI 40913M001     -50258.45037 -6188801.29675  1536727.51816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619  TEG2 41101M001     301692.78953 -6181037.58231  1542881.21409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623  TERO 41531M001    2452644.48185 -5086396.51181 -2955957.17019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625  THTI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92201M009   -5246415.90462 -3077259.53202 -1913841.90074    W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631  TINT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40915M001      13380.33714 -6153095.40609  1674058.62030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638  TNEC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42026M001    1345988.02901 -6234088.55640  -109474.75695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639  TOGU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41661M001    4093503.22403 -4717194.86442 -1290037.67269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640  TOL2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40515M001   -1009229.22112 -5939511.41200  2094889.21499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641  TOPL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41648M001    4174345.60352 -4690236.74726 -1118921.24432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649  TUMA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41929S001    1245830.12250 -6252040.18158   201464.22505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650  TUNA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41930S001    1818373.16841 -6085596.88743   610965.11027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654  UBA1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41627M002    4129567.79412 -4146743.07310 -2527616.36479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658  UCOR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41502M001    2371430.03089 -4904120.02236 -3307377.36450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660  UFPR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41610M002    3763751.66954 -4365113.88965 -2724404.53885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661  UGTO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40528M001   -1164730.21393 -5843944.68419  2272414.21426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666  UNPA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41550M001    1407712.95151 -3707517.24479 -4978623.18516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667  UNRO 41525M001    2627448.17689 -4668383.22416 -3450213.40766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668  UNSA 41514M001    2412830.45588 -5271936.75522 -2652208.92399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669  UNSJ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41527M001    1987485.07160 -5065493.36230 -3317557.41117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672  URUS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41802M001    2361785.54071 -5595048.67092 -1954576.62131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673  USLP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40530M001   -1129695.12848 -5803303.89227  2389926.97135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675  USNO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40451S003    1112189.63348 -4842955.02925  3985352.28685    W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</w:pPr>
      <w:proofErr w:type="gramStart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>677  UYDU</w:t>
      </w:r>
      <w:proofErr w:type="gramEnd"/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val="en-US" w:eastAsia="es-CO"/>
        </w:rPr>
        <w:t xml:space="preserve"> 42305M001    3014166.60289 -4402480.63279 -3483378.33090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678  UYLP 42306M001    3076651.71485 -4256808.84355 -3606524.66840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679  UYMO 42301M001    2909132.99553 -4355451.34968 -3627801.10694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680  UYNI 41804M001    2353861.82627 -5498849.87100 -2217394.19585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681  UYPA 42304M001    2854570.67802 -4580210.97864 -3387815.06930    A</w:t>
      </w:r>
    </w:p>
    <w:p w:rsidR="009150BB" w:rsidRPr="009150BB" w:rsidRDefault="009150BB" w:rsidP="00915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</w:pPr>
      <w:r w:rsidRPr="009150BB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>682  UYRO 42303M001    3144469.65617 -4258022.13209 -3546571.87243    A</w:t>
      </w:r>
    </w:p>
    <w:p w:rsidR="00231E46" w:rsidRPr="009150BB" w:rsidRDefault="00231E46" w:rsidP="009150BB"/>
    <w:sectPr w:rsidR="00231E46" w:rsidRPr="009150BB" w:rsidSect="009150BB">
      <w:pgSz w:w="12240" w:h="15840" w:code="1"/>
      <w:pgMar w:top="2268" w:right="1134" w:bottom="1701" w:left="2268" w:header="709" w:footer="709" w:gutter="0"/>
      <w:cols w:space="708"/>
      <w:vAlign w:val="bottom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BB"/>
    <w:rsid w:val="00231E46"/>
    <w:rsid w:val="009150BB"/>
    <w:rsid w:val="00C86EE0"/>
    <w:rsid w:val="00CD265E"/>
    <w:rsid w:val="00E2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lnea">
    <w:name w:val="line number"/>
    <w:basedOn w:val="Fuentedeprrafopredeter"/>
    <w:uiPriority w:val="99"/>
    <w:semiHidden/>
    <w:unhideWhenUsed/>
    <w:rsid w:val="009150BB"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9150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CO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9150BB"/>
    <w:rPr>
      <w:rFonts w:ascii="Courier New" w:eastAsia="Times New Roman" w:hAnsi="Courier New" w:cs="Courier New"/>
      <w:sz w:val="20"/>
      <w:szCs w:val="20"/>
      <w:lang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lnea">
    <w:name w:val="line number"/>
    <w:basedOn w:val="Fuentedeprrafopredeter"/>
    <w:uiPriority w:val="99"/>
    <w:semiHidden/>
    <w:unhideWhenUsed/>
    <w:rsid w:val="009150BB"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9150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CO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9150BB"/>
    <w:rPr>
      <w:rFonts w:ascii="Courier New" w:eastAsia="Times New Roman" w:hAnsi="Courier New" w:cs="Courier New"/>
      <w:sz w:val="20"/>
      <w:szCs w:val="2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7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540BA-C2AB-46B0-83EB-ED306A38A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2838</Words>
  <Characters>15611</Characters>
  <Application>Microsoft Office Word</Application>
  <DocSecurity>0</DocSecurity>
  <Lines>130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ITAG</dc:creator>
  <cp:lastModifiedBy>ITAG</cp:lastModifiedBy>
  <cp:revision>1</cp:revision>
  <dcterms:created xsi:type="dcterms:W3CDTF">2014-05-29T17:46:00Z</dcterms:created>
  <dcterms:modified xsi:type="dcterms:W3CDTF">2014-05-29T17:50:00Z</dcterms:modified>
</cp:coreProperties>
</file>